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2BA" w:rsidRDefault="009E32BA" w:rsidP="009E32B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</w:t>
      </w:r>
    </w:p>
    <w:p w:rsidR="009E32BA" w:rsidRDefault="009E32BA" w:rsidP="009E32B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МОСКОВСКАЯ ОБЛАСТЬ</w:t>
      </w:r>
    </w:p>
    <w:p w:rsidR="009E32BA" w:rsidRDefault="009E32BA" w:rsidP="009E32B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32BA" w:rsidRDefault="009E32BA" w:rsidP="009E32B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СОВЕТ ДЕПУТАТОВ</w:t>
      </w:r>
    </w:p>
    <w:p w:rsidR="009E32BA" w:rsidRDefault="009E32BA" w:rsidP="009E32B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ТАЛДОМСКОГО МУНИЦИПАЛЬНОГО РАЙОНА </w:t>
      </w:r>
    </w:p>
    <w:p w:rsidR="009E32BA" w:rsidRDefault="009E32BA" w:rsidP="009E32B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МОСКОВСКОЙ ОБЛАСТИ</w:t>
      </w:r>
    </w:p>
    <w:p w:rsidR="009E32BA" w:rsidRDefault="009E32BA" w:rsidP="009E32B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32BA" w:rsidRDefault="009E32BA" w:rsidP="009E32B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РЕШЕНИЕ</w:t>
      </w:r>
    </w:p>
    <w:p w:rsidR="009E32BA" w:rsidRDefault="009E32BA" w:rsidP="009E32B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 20.12.2017 г.</w:t>
      </w:r>
    </w:p>
    <w:p w:rsidR="009E32BA" w:rsidRDefault="009E32BA" w:rsidP="009E32B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 Талдом Московская область</w:t>
      </w:r>
    </w:p>
    <w:p w:rsidR="00B53A68" w:rsidRPr="00311BED" w:rsidRDefault="00B53A68" w:rsidP="00311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A68" w:rsidRPr="00311BED" w:rsidRDefault="00B53A68" w:rsidP="00311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8A9" w:rsidRDefault="001418A9" w:rsidP="001418A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418A9">
        <w:rPr>
          <w:rFonts w:ascii="Times New Roman" w:hAnsi="Times New Roman" w:cs="Times New Roman"/>
          <w:b/>
          <w:sz w:val="24"/>
          <w:szCs w:val="24"/>
        </w:rPr>
        <w:t>Об утверждении прогнозного Плана приватизации</w:t>
      </w:r>
    </w:p>
    <w:p w:rsidR="001418A9" w:rsidRDefault="001418A9" w:rsidP="001418A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418A9">
        <w:rPr>
          <w:rFonts w:ascii="Times New Roman" w:hAnsi="Times New Roman" w:cs="Times New Roman"/>
          <w:b/>
          <w:sz w:val="24"/>
          <w:szCs w:val="24"/>
        </w:rPr>
        <w:t>имущества,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18A9">
        <w:rPr>
          <w:rFonts w:ascii="Times New Roman" w:hAnsi="Times New Roman" w:cs="Times New Roman"/>
          <w:b/>
          <w:sz w:val="24"/>
          <w:szCs w:val="24"/>
        </w:rPr>
        <w:t xml:space="preserve">находящегося в собственности Талдомского </w:t>
      </w:r>
    </w:p>
    <w:p w:rsidR="005A6218" w:rsidRPr="001418A9" w:rsidRDefault="001418A9" w:rsidP="001418A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418A9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18A9">
        <w:rPr>
          <w:rFonts w:ascii="Times New Roman" w:hAnsi="Times New Roman" w:cs="Times New Roman"/>
          <w:b/>
          <w:sz w:val="24"/>
          <w:szCs w:val="24"/>
        </w:rPr>
        <w:t>Московской области на 2018 год</w:t>
      </w:r>
    </w:p>
    <w:p w:rsidR="00B53A68" w:rsidRPr="00311BED" w:rsidRDefault="00B53A68" w:rsidP="00311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A68" w:rsidRPr="00311BED" w:rsidRDefault="00B53A68" w:rsidP="00311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ED">
        <w:rPr>
          <w:rFonts w:ascii="Times New Roman" w:hAnsi="Times New Roman" w:cs="Times New Roman"/>
          <w:sz w:val="24"/>
          <w:szCs w:val="24"/>
        </w:rPr>
        <w:t xml:space="preserve">Рассмотрев обращение </w:t>
      </w:r>
      <w:r w:rsidR="0000001D">
        <w:rPr>
          <w:rFonts w:ascii="Times New Roman" w:hAnsi="Times New Roman" w:cs="Times New Roman"/>
          <w:sz w:val="24"/>
          <w:szCs w:val="24"/>
        </w:rPr>
        <w:t>г</w:t>
      </w:r>
      <w:r w:rsidRPr="00311BED">
        <w:rPr>
          <w:rFonts w:ascii="Times New Roman" w:hAnsi="Times New Roman" w:cs="Times New Roman"/>
          <w:sz w:val="24"/>
          <w:szCs w:val="24"/>
        </w:rPr>
        <w:t xml:space="preserve">лавы Талдомского муниципального района Московской области от </w:t>
      </w:r>
      <w:r w:rsidR="006A637C">
        <w:rPr>
          <w:rFonts w:ascii="Times New Roman" w:hAnsi="Times New Roman" w:cs="Times New Roman"/>
          <w:sz w:val="24"/>
          <w:szCs w:val="24"/>
        </w:rPr>
        <w:t>07</w:t>
      </w:r>
      <w:r w:rsidR="005A6218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6A637C">
        <w:rPr>
          <w:rFonts w:ascii="Times New Roman" w:hAnsi="Times New Roman" w:cs="Times New Roman"/>
          <w:sz w:val="24"/>
          <w:szCs w:val="24"/>
        </w:rPr>
        <w:t>7</w:t>
      </w:r>
      <w:r w:rsidR="005A6218">
        <w:rPr>
          <w:rFonts w:ascii="Times New Roman" w:hAnsi="Times New Roman" w:cs="Times New Roman"/>
          <w:sz w:val="24"/>
          <w:szCs w:val="24"/>
        </w:rPr>
        <w:t xml:space="preserve"> года № 7</w:t>
      </w:r>
      <w:r w:rsidR="006A637C">
        <w:rPr>
          <w:rFonts w:ascii="Times New Roman" w:hAnsi="Times New Roman" w:cs="Times New Roman"/>
          <w:sz w:val="24"/>
          <w:szCs w:val="24"/>
        </w:rPr>
        <w:t>037</w:t>
      </w:r>
      <w:r w:rsidRPr="00311BED">
        <w:rPr>
          <w:rFonts w:ascii="Times New Roman" w:hAnsi="Times New Roman" w:cs="Times New Roman"/>
          <w:sz w:val="24"/>
          <w:szCs w:val="24"/>
        </w:rPr>
        <w:t xml:space="preserve">, </w:t>
      </w:r>
      <w:r w:rsidR="005A6218">
        <w:rPr>
          <w:rFonts w:ascii="Times New Roman" w:hAnsi="Times New Roman" w:cs="Times New Roman"/>
          <w:sz w:val="24"/>
          <w:szCs w:val="24"/>
        </w:rPr>
        <w:t>и представленные документы</w:t>
      </w:r>
      <w:r w:rsidRPr="00311BED">
        <w:rPr>
          <w:rFonts w:ascii="Times New Roman" w:hAnsi="Times New Roman" w:cs="Times New Roman"/>
          <w:sz w:val="24"/>
          <w:szCs w:val="24"/>
        </w:rPr>
        <w:t>, Совет депутатов Талдомского муниципального района</w:t>
      </w:r>
    </w:p>
    <w:p w:rsidR="00311BED" w:rsidRDefault="00311BED" w:rsidP="00311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A68" w:rsidRPr="00311BED" w:rsidRDefault="00B53A68" w:rsidP="00311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BE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11BED" w:rsidRDefault="00311BED" w:rsidP="0031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8A9" w:rsidRPr="00C77FBB" w:rsidRDefault="001418A9" w:rsidP="001418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77FBB">
        <w:rPr>
          <w:rFonts w:ascii="Times New Roman" w:hAnsi="Times New Roman" w:cs="Times New Roman"/>
          <w:sz w:val="24"/>
          <w:szCs w:val="24"/>
        </w:rPr>
        <w:t xml:space="preserve">1. Утвердить прогнозный План приватизации имущества, находящегося в </w:t>
      </w:r>
      <w:r w:rsidR="009E32BA" w:rsidRPr="00C77FBB">
        <w:rPr>
          <w:rFonts w:ascii="Times New Roman" w:hAnsi="Times New Roman" w:cs="Times New Roman"/>
          <w:sz w:val="24"/>
          <w:szCs w:val="24"/>
        </w:rPr>
        <w:t>собственности Талдомского</w:t>
      </w:r>
      <w:r w:rsidRPr="00C77FBB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 на 2018 год</w:t>
      </w:r>
      <w:r w:rsidR="00C77FBB" w:rsidRPr="00C77FBB">
        <w:rPr>
          <w:rFonts w:ascii="Times New Roman" w:hAnsi="Times New Roman" w:cs="Times New Roman"/>
          <w:sz w:val="24"/>
          <w:szCs w:val="24"/>
        </w:rPr>
        <w:t xml:space="preserve"> </w:t>
      </w:r>
      <w:r w:rsidR="009E32BA" w:rsidRPr="00C77FBB">
        <w:rPr>
          <w:rFonts w:ascii="Times New Roman" w:hAnsi="Times New Roman" w:cs="Times New Roman"/>
          <w:sz w:val="24"/>
          <w:szCs w:val="24"/>
        </w:rPr>
        <w:t>(Приложение</w:t>
      </w:r>
      <w:r w:rsidR="00C77FBB" w:rsidRPr="00C77FBB">
        <w:rPr>
          <w:rFonts w:ascii="Times New Roman" w:hAnsi="Times New Roman" w:cs="Times New Roman"/>
          <w:sz w:val="24"/>
          <w:szCs w:val="24"/>
        </w:rPr>
        <w:t xml:space="preserve"> 1)</w:t>
      </w:r>
      <w:r w:rsidRPr="00C77FBB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1418A9" w:rsidRPr="00C77FBB" w:rsidRDefault="001418A9" w:rsidP="001418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418A9" w:rsidRPr="00C77FBB" w:rsidRDefault="001418A9" w:rsidP="001418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77FBB">
        <w:rPr>
          <w:rFonts w:ascii="Times New Roman" w:hAnsi="Times New Roman" w:cs="Times New Roman"/>
          <w:sz w:val="24"/>
          <w:szCs w:val="24"/>
        </w:rPr>
        <w:t xml:space="preserve"> 2. Опубликовать настоящее решение в общественно-политической газете «Заря» и  </w:t>
      </w:r>
    </w:p>
    <w:p w:rsidR="001418A9" w:rsidRPr="00C77FBB" w:rsidRDefault="001418A9" w:rsidP="001418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77FBB">
        <w:rPr>
          <w:rFonts w:ascii="Times New Roman" w:hAnsi="Times New Roman" w:cs="Times New Roman"/>
          <w:sz w:val="24"/>
          <w:szCs w:val="24"/>
        </w:rPr>
        <w:t xml:space="preserve">     официальном сайте администрации Талдомского муниципального района                                                                                                                                           </w:t>
      </w:r>
    </w:p>
    <w:p w:rsidR="001418A9" w:rsidRPr="00C77FBB" w:rsidRDefault="001418A9" w:rsidP="001418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77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8A9" w:rsidRPr="00C77FBB" w:rsidRDefault="001418A9" w:rsidP="001418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77FBB">
        <w:rPr>
          <w:rFonts w:ascii="Times New Roman" w:hAnsi="Times New Roman" w:cs="Times New Roman"/>
          <w:sz w:val="24"/>
          <w:szCs w:val="24"/>
        </w:rPr>
        <w:t>3. Настоящее решение вступает в законную силу после его официального опубликования.</w:t>
      </w:r>
    </w:p>
    <w:p w:rsidR="001418A9" w:rsidRPr="00C77FBB" w:rsidRDefault="001418A9" w:rsidP="001418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418A9" w:rsidRPr="00C77FBB" w:rsidRDefault="001418A9" w:rsidP="001418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77FBB">
        <w:rPr>
          <w:rFonts w:ascii="Times New Roman" w:hAnsi="Times New Roman" w:cs="Times New Roman"/>
          <w:sz w:val="24"/>
          <w:szCs w:val="24"/>
        </w:rPr>
        <w:t xml:space="preserve"> 4. Контроль за исполнением настоящего решения возложить на председателя Совета   депутатов Талдомского муниципального района Парамонова И.В.</w:t>
      </w:r>
    </w:p>
    <w:p w:rsidR="00B53A68" w:rsidRPr="00C77FBB" w:rsidRDefault="00B53A68" w:rsidP="00141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A68" w:rsidRPr="00C77FBB" w:rsidRDefault="00B53A68" w:rsidP="0031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BED" w:rsidRDefault="00311BED" w:rsidP="0031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BED" w:rsidRDefault="008F1D91" w:rsidP="008F1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8F1D91" w:rsidRDefault="008F1D91" w:rsidP="008F1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Талдомского муниципального района                                                              И.В. Парамонов</w:t>
      </w:r>
    </w:p>
    <w:p w:rsidR="008F1D91" w:rsidRDefault="008F1D91" w:rsidP="008F1D91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D91" w:rsidRDefault="008F1D91" w:rsidP="008F1D91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D91" w:rsidRDefault="00311BED" w:rsidP="008F1D91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Талдомского </w:t>
      </w:r>
    </w:p>
    <w:p w:rsidR="00311BED" w:rsidRDefault="00311BED" w:rsidP="008F1D91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</w:t>
      </w:r>
      <w:r w:rsidR="008F1D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В.Ю. Юдин</w:t>
      </w:r>
    </w:p>
    <w:p w:rsidR="0000001D" w:rsidRDefault="0000001D" w:rsidP="008F1D91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1D" w:rsidRDefault="0000001D" w:rsidP="008F1D91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1D" w:rsidRDefault="0000001D" w:rsidP="008F1D91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1D" w:rsidRDefault="0000001D" w:rsidP="008F1D91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FBB" w:rsidRDefault="00C77FBB" w:rsidP="008F1D91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FBB" w:rsidRDefault="00C77FBB" w:rsidP="008F1D91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1D" w:rsidRDefault="0000001D" w:rsidP="008F1D91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2BA" w:rsidRDefault="009E32BA" w:rsidP="008F1D91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E32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32BA" w:rsidRPr="009E32BA" w:rsidRDefault="009E32BA" w:rsidP="009E32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9E32BA">
        <w:rPr>
          <w:rFonts w:ascii="Times New Roman" w:eastAsia="Times New Roman" w:hAnsi="Times New Roman" w:cs="Times New Roman"/>
          <w:color w:val="000000"/>
        </w:rPr>
        <w:lastRenderedPageBreak/>
        <w:t>Приложение № 1</w:t>
      </w:r>
    </w:p>
    <w:p w:rsidR="009E32BA" w:rsidRPr="009E32BA" w:rsidRDefault="009E32BA" w:rsidP="009E32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9E32BA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к решению Совета депутатов Талдомского</w:t>
      </w:r>
    </w:p>
    <w:p w:rsidR="009E32BA" w:rsidRPr="009E32BA" w:rsidRDefault="009E32BA" w:rsidP="009E32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9E32BA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муниципального района Московской области</w:t>
      </w:r>
    </w:p>
    <w:p w:rsidR="009E32BA" w:rsidRPr="009E32BA" w:rsidRDefault="009E32BA" w:rsidP="009E32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9E32BA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от 20 декабря 2017 года № 66</w:t>
      </w:r>
    </w:p>
    <w:p w:rsidR="009E32BA" w:rsidRPr="009E32BA" w:rsidRDefault="009E32BA" w:rsidP="009E32B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9E32B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Прогнозный план</w:t>
      </w:r>
      <w:r w:rsidRPr="009E32B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br/>
        <w:t xml:space="preserve">приватизации имущества, находящегося в собственности Талдомского муниципального района Московской области </w:t>
      </w:r>
      <w:r w:rsidRPr="009E32B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на 2018 год</w:t>
      </w:r>
    </w:p>
    <w:p w:rsidR="009E32BA" w:rsidRPr="009E32BA" w:rsidRDefault="009E32BA" w:rsidP="009E32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BA">
        <w:rPr>
          <w:rFonts w:ascii="Times New Roman" w:eastAsia="Times New Roman" w:hAnsi="Times New Roman" w:cs="Times New Roman"/>
          <w:sz w:val="24"/>
          <w:szCs w:val="24"/>
        </w:rPr>
        <w:t>Основными задачами приватизации имущества, находящегося в собственности Талдомского муниципального района на 2018 год являются:</w:t>
      </w:r>
    </w:p>
    <w:p w:rsidR="009E32BA" w:rsidRPr="009E32BA" w:rsidRDefault="009E32BA" w:rsidP="009E32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BA">
        <w:rPr>
          <w:rFonts w:ascii="Times New Roman" w:eastAsia="Times New Roman" w:hAnsi="Times New Roman" w:cs="Times New Roman"/>
          <w:sz w:val="24"/>
          <w:szCs w:val="24"/>
        </w:rPr>
        <w:t xml:space="preserve">-  реструктуризация </w:t>
      </w:r>
      <w:r w:rsidRPr="009E32BA">
        <w:rPr>
          <w:rFonts w:ascii="Times New Roman" w:eastAsia="Times New Roman" w:hAnsi="Times New Roman" w:cs="Times New Roman"/>
          <w:sz w:val="24"/>
          <w:szCs w:val="24"/>
        </w:rPr>
        <w:t>муниципального сектора</w:t>
      </w:r>
      <w:r w:rsidRPr="009E32BA">
        <w:rPr>
          <w:rFonts w:ascii="Times New Roman" w:eastAsia="Times New Roman" w:hAnsi="Times New Roman" w:cs="Times New Roman"/>
          <w:sz w:val="24"/>
          <w:szCs w:val="24"/>
        </w:rPr>
        <w:t xml:space="preserve"> экономики Талдомского муниципального </w:t>
      </w:r>
      <w:r w:rsidRPr="009E32BA">
        <w:rPr>
          <w:rFonts w:ascii="Times New Roman" w:eastAsia="Times New Roman" w:hAnsi="Times New Roman" w:cs="Times New Roman"/>
          <w:sz w:val="24"/>
          <w:szCs w:val="24"/>
        </w:rPr>
        <w:t>района и</w:t>
      </w:r>
      <w:r w:rsidRPr="009E32BA">
        <w:rPr>
          <w:rFonts w:ascii="Times New Roman" w:eastAsia="Times New Roman" w:hAnsi="Times New Roman" w:cs="Times New Roman"/>
          <w:sz w:val="24"/>
          <w:szCs w:val="24"/>
        </w:rPr>
        <w:t xml:space="preserve"> приватизация имущества, находящегося в собственности Талдомского муниципального района, не относящегося к имуществу, необходимому для осуществления полномочий органами местного самоуправления;</w:t>
      </w:r>
    </w:p>
    <w:p w:rsidR="009E32BA" w:rsidRPr="009E32BA" w:rsidRDefault="009E32BA" w:rsidP="009E32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BA">
        <w:rPr>
          <w:rFonts w:ascii="Times New Roman" w:eastAsia="Times New Roman" w:hAnsi="Times New Roman" w:cs="Times New Roman"/>
          <w:sz w:val="24"/>
          <w:szCs w:val="24"/>
        </w:rPr>
        <w:t>- создание условий для развития рыночных отношений и устойчивого экономического развития в Талдомском муниципальном районе;</w:t>
      </w:r>
    </w:p>
    <w:p w:rsidR="009E32BA" w:rsidRPr="009E32BA" w:rsidRDefault="009E32BA" w:rsidP="009E32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BA">
        <w:rPr>
          <w:rFonts w:ascii="Times New Roman" w:eastAsia="Times New Roman" w:hAnsi="Times New Roman" w:cs="Times New Roman"/>
          <w:sz w:val="24"/>
          <w:szCs w:val="24"/>
        </w:rPr>
        <w:t>- увеличение поступлений в бюджет Талдомского муниципального района в 2018 году за счет средств от приватизации имущества, находящегося в собственности района.</w:t>
      </w:r>
    </w:p>
    <w:p w:rsidR="009E32BA" w:rsidRPr="009E32BA" w:rsidRDefault="009E32BA" w:rsidP="009E32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BA">
        <w:rPr>
          <w:rFonts w:ascii="Times New Roman" w:eastAsia="Times New Roman" w:hAnsi="Times New Roman" w:cs="Times New Roman"/>
          <w:sz w:val="24"/>
          <w:szCs w:val="24"/>
        </w:rPr>
        <w:t xml:space="preserve">            - реализация   </w:t>
      </w:r>
      <w:r w:rsidRPr="009E32BA">
        <w:rPr>
          <w:rFonts w:ascii="Times New Roman" w:eastAsia="Times New Roman" w:hAnsi="Times New Roman" w:cs="Times New Roman"/>
          <w:sz w:val="24"/>
          <w:szCs w:val="24"/>
        </w:rPr>
        <w:t>подпрограммы «</w:t>
      </w:r>
      <w:r w:rsidRPr="009E32BA">
        <w:rPr>
          <w:rFonts w:ascii="Times New Roman" w:eastAsia="Times New Roman" w:hAnsi="Times New Roman" w:cs="Times New Roman"/>
          <w:sz w:val="24"/>
          <w:szCs w:val="24"/>
        </w:rPr>
        <w:t xml:space="preserve">Развитие имущественного комплекса Талдомского муниципального района на 2014-2018 </w:t>
      </w:r>
      <w:r w:rsidRPr="009E32BA">
        <w:rPr>
          <w:rFonts w:ascii="Times New Roman" w:eastAsia="Times New Roman" w:hAnsi="Times New Roman" w:cs="Times New Roman"/>
          <w:sz w:val="24"/>
          <w:szCs w:val="24"/>
        </w:rPr>
        <w:t>годы» муниципальной</w:t>
      </w:r>
      <w:r w:rsidRPr="009E32BA">
        <w:rPr>
          <w:rFonts w:ascii="Times New Roman" w:eastAsia="Times New Roman" w:hAnsi="Times New Roman" w:cs="Times New Roman"/>
          <w:sz w:val="24"/>
          <w:szCs w:val="24"/>
        </w:rPr>
        <w:t xml:space="preserve"> программы - «Эффективная власть» на 2014-2018 годы».</w:t>
      </w:r>
      <w:bookmarkStart w:id="0" w:name="sub_11000"/>
      <w:r w:rsidRPr="009E32BA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9E32BA" w:rsidRPr="009E32BA" w:rsidRDefault="009E32BA" w:rsidP="009E32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32BA">
        <w:rPr>
          <w:rFonts w:ascii="Times New Roman" w:eastAsia="Times New Roman" w:hAnsi="Times New Roman" w:cs="Times New Roman"/>
          <w:b/>
        </w:rPr>
        <w:t>Перечень имущества</w:t>
      </w:r>
      <w:r w:rsidRPr="009E32BA">
        <w:rPr>
          <w:rFonts w:ascii="Times New Roman" w:eastAsia="Times New Roman" w:hAnsi="Times New Roman" w:cs="Times New Roman"/>
          <w:b/>
        </w:rPr>
        <w:t>, находящегося в собственности Талдомского муниципального района, подлежащего приватизации в 2018 году</w:t>
      </w:r>
      <w:bookmarkEnd w:id="0"/>
    </w:p>
    <w:tbl>
      <w:tblPr>
        <w:tblW w:w="14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827"/>
        <w:gridCol w:w="1701"/>
        <w:gridCol w:w="850"/>
        <w:gridCol w:w="1701"/>
        <w:gridCol w:w="1711"/>
        <w:gridCol w:w="2232"/>
        <w:gridCol w:w="1784"/>
        <w:gridCol w:w="1636"/>
      </w:tblGrid>
      <w:tr w:rsidR="009E32BA" w:rsidRPr="009E32BA" w:rsidTr="007B15F7">
        <w:tblPrEx>
          <w:tblCellMar>
            <w:top w:w="0" w:type="dxa"/>
            <w:bottom w:w="0" w:type="dxa"/>
          </w:tblCellMar>
        </w:tblPrEx>
        <w:trPr>
          <w:trHeight w:val="1513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нахождения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(шт.)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имущества, вид разрешенного использования земельного участка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Год приобретения в собственность Талдомского муниципального района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о собственности, кадастровый номер и категория земельного участка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на здание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Ориентировоч-ная</w:t>
            </w:r>
            <w:proofErr w:type="spellEnd"/>
            <w:proofErr w:type="gramEnd"/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рыночная цена </w:t>
            </w: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продажи, </w:t>
            </w:r>
            <w:proofErr w:type="spellStart"/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E32BA" w:rsidRPr="009E32BA" w:rsidTr="007B15F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E32BA" w:rsidRPr="009E32BA" w:rsidTr="007B15F7">
        <w:tblPrEx>
          <w:tblCellMar>
            <w:top w:w="0" w:type="dxa"/>
            <w:bottom w:w="0" w:type="dxa"/>
          </w:tblCellMar>
        </w:tblPrEx>
        <w:trPr>
          <w:trHeight w:val="1052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sub_1101"/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bookmarkEnd w:id="1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Часть здания: Дом быта, назначение нежилое, общая площадь 1027,3 кв. м, 2-х этажная, кадастровый номер 50:01:0060115:163 </w:t>
            </w: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с земельным</w:t>
            </w: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участком</w:t>
            </w:r>
          </w:p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Талдомский район, п. Северный, ул. Школьная, д.3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Нежилое, разрешений вид </w:t>
            </w: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использования -</w:t>
            </w: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жилая застройка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№ 50-50/001-50/051/001/2015-9163/1 от 10.11.2015 года, площадь 3685,0 </w:t>
            </w:r>
            <w:proofErr w:type="spellStart"/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. кадастровый № 50:01:0060115:2299, категория - земли населенных пунктов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№ 50-50-01/021/2010-178 от 26.06.2010 года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9284,0</w:t>
            </w:r>
          </w:p>
        </w:tc>
      </w:tr>
      <w:tr w:rsidR="009E32BA" w:rsidRPr="009E32BA" w:rsidTr="007B15F7">
        <w:tblPrEx>
          <w:tblCellMar>
            <w:top w:w="0" w:type="dxa"/>
            <w:bottom w:w="0" w:type="dxa"/>
          </w:tblCellMar>
        </w:tblPrEx>
        <w:trPr>
          <w:trHeight w:val="1843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здания: назначение нежилое, общая площадь 1030,9 кв. м. кадастровый номер 50:01:0060115:</w:t>
            </w: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353 с земельным</w:t>
            </w: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 область, Талдомский район, п. Северный, ул. Школьная, д.3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Нежилое, разрешений вид </w:t>
            </w: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использования -</w:t>
            </w: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жилая застройка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№ 50-50/001-50/051/001/2015-9165/1 от 10.11.2015 года, площадь 2038,0 </w:t>
            </w:r>
            <w:proofErr w:type="spellStart"/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кадастровый </w:t>
            </w: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№ 50:01:0060115</w:t>
            </w: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:2298, категория - земли населенных пунктов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№ 50-50-01/019/2011-278 от 07.09.2015 года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5484,0</w:t>
            </w:r>
          </w:p>
        </w:tc>
      </w:tr>
      <w:tr w:rsidR="009E32BA" w:rsidRPr="009E32BA" w:rsidTr="007B15F7">
        <w:tblPrEx>
          <w:tblCellMar>
            <w:top w:w="0" w:type="dxa"/>
            <w:bottom w:w="0" w:type="dxa"/>
          </w:tblCellMar>
        </w:tblPrEx>
        <w:trPr>
          <w:trHeight w:val="1977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Здание: детский сад, назначение нежилое, 1-этажный, общей площадью 353,4 кв. м, кадастровый номер 50:01:0060115:2199 </w:t>
            </w: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с земельным</w:t>
            </w: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участком</w:t>
            </w:r>
          </w:p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 область, Талдомский район, п. Северный, ул. Клубная, д.5</w:t>
            </w:r>
          </w:p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Нежилое, разрешений вид </w:t>
            </w: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использования -</w:t>
            </w: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жилая застройка</w:t>
            </w:r>
          </w:p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№ 50-50/001-50/051/001/2015-9152/1 от 10.11.2015 года, площадь 3070,0 </w:t>
            </w:r>
            <w:proofErr w:type="spellStart"/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кадастровый </w:t>
            </w: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№ 50:01:0060115</w:t>
            </w: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:2297, категория - земли населенных пунктов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№ 50-50-01/019/2011-286 от 20.06.2011</w:t>
            </w:r>
          </w:p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7561,0</w:t>
            </w:r>
          </w:p>
        </w:tc>
      </w:tr>
      <w:tr w:rsidR="009E32BA" w:rsidRPr="009E32BA" w:rsidTr="007B15F7">
        <w:tblPrEx>
          <w:tblCellMar>
            <w:top w:w="0" w:type="dxa"/>
            <w:bottom w:w="0" w:type="dxa"/>
          </w:tblCellMar>
        </w:tblPrEx>
        <w:trPr>
          <w:trHeight w:val="1879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Нежилое помещение общей площадью 562,0 </w:t>
            </w:r>
            <w:proofErr w:type="spellStart"/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, кадастровый № 50:01:0060365:</w:t>
            </w:r>
            <w:bookmarkStart w:id="2" w:name="_GoBack"/>
            <w:bookmarkEnd w:id="2"/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1467 (</w:t>
            </w: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здания)</w:t>
            </w:r>
          </w:p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E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Талдомский район, </w:t>
            </w:r>
            <w:proofErr w:type="spellStart"/>
            <w:r w:rsidRPr="009E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9E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Вербилки, ул. Забырина, д.12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Нежилое, разрешений вид использования: под зданием магазина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№ 50-50-51/026/2013-450 от 30.07.2013года, Категория - земли населенных пунктов, кадастровый № 50:01:0060365:1270, площадь 650,0 </w:t>
            </w:r>
            <w:proofErr w:type="spellStart"/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№ 50-50-51/021/2014-242 от 06.08.2014 года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2200,0</w:t>
            </w:r>
          </w:p>
        </w:tc>
      </w:tr>
      <w:tr w:rsidR="009E32BA" w:rsidRPr="009E32BA" w:rsidTr="007B15F7">
        <w:tblPrEx>
          <w:tblCellMar>
            <w:top w:w="0" w:type="dxa"/>
            <w:bottom w:w="0" w:type="dxa"/>
          </w:tblCellMar>
        </w:tblPrEx>
        <w:trPr>
          <w:trHeight w:val="105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Здание бани, нежилое, 1 этажное площадь 208,7 </w:t>
            </w:r>
            <w:proofErr w:type="spellStart"/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, кадастровый № 50:01:0010309:268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Талдомский </w:t>
            </w:r>
            <w:proofErr w:type="spellStart"/>
            <w:proofErr w:type="gramStart"/>
            <w:r w:rsidRPr="009E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район,д</w:t>
            </w:r>
            <w:proofErr w:type="spellEnd"/>
            <w:r w:rsidRPr="009E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9E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Кошелево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Нежилое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без земельного       </w:t>
            </w:r>
          </w:p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участка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№ 50-50-01/037/2007-019 от 28.01.2008 года</w:t>
            </w:r>
          </w:p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1500,0</w:t>
            </w:r>
          </w:p>
        </w:tc>
      </w:tr>
      <w:tr w:rsidR="009E32BA" w:rsidRPr="009E32BA" w:rsidTr="007B15F7">
        <w:tblPrEx>
          <w:tblCellMar>
            <w:top w:w="0" w:type="dxa"/>
            <w:bottom w:w="0" w:type="dxa"/>
          </w:tblCellMar>
        </w:tblPrEx>
        <w:trPr>
          <w:trHeight w:val="1185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бани, нежилое, 1 этажное площадь 80,0 </w:t>
            </w:r>
            <w:proofErr w:type="spellStart"/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, кадастровый № 50:01:0020201:450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 область, Талдомский район, д. Ермолино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Нежилое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без земельного    </w:t>
            </w:r>
          </w:p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участка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№ 50-50-01/037/2007-021 от 25.01.2008 года</w:t>
            </w:r>
          </w:p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2BA" w:rsidRPr="009E32BA" w:rsidRDefault="009E32BA" w:rsidP="009E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BA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</w:tr>
    </w:tbl>
    <w:p w:rsidR="009E32BA" w:rsidRPr="009E32BA" w:rsidRDefault="009E32BA" w:rsidP="009E32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2BA" w:rsidRPr="009E32BA" w:rsidRDefault="009E32BA" w:rsidP="009E32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2BA" w:rsidRPr="009E32BA" w:rsidRDefault="009E32BA" w:rsidP="009E32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</w:p>
    <w:p w:rsidR="0000001D" w:rsidRDefault="0000001D" w:rsidP="008F1D91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1D" w:rsidRDefault="0000001D" w:rsidP="008F1D91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2BA" w:rsidRDefault="009E32BA" w:rsidP="008F1D91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2BA" w:rsidRDefault="009E32BA" w:rsidP="008F1D91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32BA" w:rsidSect="009E32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3A68"/>
    <w:rsid w:val="0000001D"/>
    <w:rsid w:val="001418A9"/>
    <w:rsid w:val="001F7804"/>
    <w:rsid w:val="00311BED"/>
    <w:rsid w:val="005A6218"/>
    <w:rsid w:val="006A637C"/>
    <w:rsid w:val="008C4FA0"/>
    <w:rsid w:val="008F1D91"/>
    <w:rsid w:val="009E32BA"/>
    <w:rsid w:val="00B53A68"/>
    <w:rsid w:val="00C7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308C9-9A8F-4364-9E6F-DFE53F9A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01D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1418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2017-12-21T06:01:00Z</cp:lastPrinted>
  <dcterms:created xsi:type="dcterms:W3CDTF">2017-12-21T07:12:00Z</dcterms:created>
  <dcterms:modified xsi:type="dcterms:W3CDTF">2018-01-31T15:21:00Z</dcterms:modified>
</cp:coreProperties>
</file>